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887B5" w14:textId="6089F8B9" w:rsidR="009068B4" w:rsidRDefault="009068B4" w:rsidP="009068B4">
      <w:pPr>
        <w:jc w:val="right"/>
      </w:pPr>
      <w:r>
        <w:rPr>
          <w:rFonts w:hint="eastAsia"/>
        </w:rPr>
        <w:t>事　務　連　絡</w:t>
      </w:r>
    </w:p>
    <w:p w14:paraId="3F4EDE70" w14:textId="7389EC77" w:rsidR="009068B4" w:rsidRDefault="009068B4" w:rsidP="009068B4">
      <w:pPr>
        <w:jc w:val="right"/>
      </w:pPr>
      <w:r>
        <w:rPr>
          <w:rFonts w:hint="eastAsia"/>
        </w:rPr>
        <w:t>令和</w:t>
      </w:r>
      <w:r w:rsidR="005B630D">
        <w:rPr>
          <w:rFonts w:hint="eastAsia"/>
        </w:rPr>
        <w:t>４</w:t>
      </w:r>
      <w:r>
        <w:rPr>
          <w:rFonts w:hint="eastAsia"/>
        </w:rPr>
        <w:t>年</w:t>
      </w:r>
      <w:r w:rsidR="005B630D">
        <w:rPr>
          <w:rFonts w:hint="eastAsia"/>
        </w:rPr>
        <w:t>３</w:t>
      </w:r>
      <w:r>
        <w:rPr>
          <w:rFonts w:hint="eastAsia"/>
        </w:rPr>
        <w:t>月１</w:t>
      </w:r>
      <w:r w:rsidR="005B630D">
        <w:rPr>
          <w:rFonts w:hint="eastAsia"/>
        </w:rPr>
        <w:t>６</w:t>
      </w:r>
      <w:r>
        <w:rPr>
          <w:rFonts w:hint="eastAsia"/>
        </w:rPr>
        <w:t>日</w:t>
      </w:r>
    </w:p>
    <w:p w14:paraId="7086EF44" w14:textId="77777777" w:rsidR="009068B4" w:rsidRDefault="009068B4">
      <w:r>
        <w:rPr>
          <w:rFonts w:hint="eastAsia"/>
        </w:rPr>
        <w:t>会員各位</w:t>
      </w:r>
    </w:p>
    <w:p w14:paraId="3F5C54C1" w14:textId="2817AA26" w:rsidR="009068B4" w:rsidRDefault="009068B4" w:rsidP="009068B4">
      <w:pPr>
        <w:jc w:val="right"/>
      </w:pPr>
      <w:r>
        <w:rPr>
          <w:rFonts w:hint="eastAsia"/>
        </w:rPr>
        <w:t>熊本県空手道連盟</w:t>
      </w:r>
    </w:p>
    <w:p w14:paraId="2EE73E96" w14:textId="611240A5" w:rsidR="009068B4" w:rsidRDefault="009068B4" w:rsidP="009068B4">
      <w:pPr>
        <w:jc w:val="right"/>
      </w:pPr>
      <w:r>
        <w:rPr>
          <w:rFonts w:hint="eastAsia"/>
        </w:rPr>
        <w:t>事務局長　宮﨑不二男</w:t>
      </w:r>
    </w:p>
    <w:p w14:paraId="1446DDD3" w14:textId="77777777" w:rsidR="009068B4" w:rsidRDefault="009068B4" w:rsidP="009068B4">
      <w:pPr>
        <w:jc w:val="right"/>
      </w:pPr>
    </w:p>
    <w:p w14:paraId="7D997FFD" w14:textId="586C34FC" w:rsidR="00EC6362" w:rsidRDefault="009068B4" w:rsidP="009068B4">
      <w:pPr>
        <w:jc w:val="center"/>
      </w:pPr>
      <w:r>
        <w:rPr>
          <w:rFonts w:hint="eastAsia"/>
        </w:rPr>
        <w:t>令和</w:t>
      </w:r>
      <w:r w:rsidR="005B630D">
        <w:rPr>
          <w:rFonts w:hint="eastAsia"/>
        </w:rPr>
        <w:t>４</w:t>
      </w:r>
      <w:r>
        <w:rPr>
          <w:rFonts w:hint="eastAsia"/>
        </w:rPr>
        <w:t>年度</w:t>
      </w:r>
      <w:r w:rsidR="005B630D">
        <w:rPr>
          <w:rFonts w:hint="eastAsia"/>
        </w:rPr>
        <w:t>公認６・７・８段</w:t>
      </w:r>
      <w:r>
        <w:rPr>
          <w:rFonts w:hint="eastAsia"/>
        </w:rPr>
        <w:t>審査会申し込みについて</w:t>
      </w:r>
    </w:p>
    <w:p w14:paraId="6CC6BAE0" w14:textId="1EFC12A5" w:rsidR="009068B4" w:rsidRDefault="009068B4" w:rsidP="009068B4">
      <w:pPr>
        <w:jc w:val="center"/>
      </w:pPr>
    </w:p>
    <w:p w14:paraId="476413BD" w14:textId="6C9081B8" w:rsidR="009068B4" w:rsidRDefault="009068B4" w:rsidP="009068B4">
      <w:pPr>
        <w:jc w:val="left"/>
      </w:pPr>
      <w:r>
        <w:rPr>
          <w:rFonts w:hint="eastAsia"/>
        </w:rPr>
        <w:t>標記について、希望の方は下記の要領でお申し込みください。</w:t>
      </w:r>
    </w:p>
    <w:p w14:paraId="7ECD681A" w14:textId="291F9BD1" w:rsidR="009068B4" w:rsidRDefault="009068B4" w:rsidP="009068B4">
      <w:pPr>
        <w:jc w:val="left"/>
      </w:pPr>
    </w:p>
    <w:p w14:paraId="2CE73AB7" w14:textId="77777777" w:rsidR="009068B4" w:rsidRDefault="009068B4" w:rsidP="009068B4">
      <w:pPr>
        <w:pStyle w:val="a5"/>
      </w:pPr>
      <w:r>
        <w:rPr>
          <w:rFonts w:hint="eastAsia"/>
        </w:rPr>
        <w:t>記</w:t>
      </w:r>
    </w:p>
    <w:p w14:paraId="3DC43969" w14:textId="756B6BD1" w:rsidR="009068B4" w:rsidRDefault="009068B4" w:rsidP="009068B4"/>
    <w:p w14:paraId="205C28EC" w14:textId="3A31686A" w:rsidR="009068B4" w:rsidRDefault="009068B4" w:rsidP="009068B4">
      <w:pPr>
        <w:jc w:val="left"/>
      </w:pPr>
      <w:r>
        <w:rPr>
          <w:rFonts w:hint="eastAsia"/>
        </w:rPr>
        <w:t>１　申し込み方法</w:t>
      </w:r>
    </w:p>
    <w:p w14:paraId="724022ED" w14:textId="6027C7F8" w:rsidR="009068B4" w:rsidRDefault="009068B4" w:rsidP="009068B4">
      <w:pPr>
        <w:jc w:val="left"/>
      </w:pPr>
      <w:r>
        <w:rPr>
          <w:rFonts w:hint="eastAsia"/>
        </w:rPr>
        <w:t xml:space="preserve">　　別添「申込書」を熊本県空手道連盟HPに投稿</w:t>
      </w:r>
      <w:r w:rsidR="00BB202F">
        <w:rPr>
          <w:rFonts w:hint="eastAsia"/>
        </w:rPr>
        <w:t>、送金後「別紙様式」も送る。</w:t>
      </w:r>
    </w:p>
    <w:p w14:paraId="189687E0" w14:textId="77777777" w:rsidR="009068B4" w:rsidRDefault="009068B4" w:rsidP="009068B4">
      <w:pPr>
        <w:jc w:val="left"/>
      </w:pPr>
    </w:p>
    <w:p w14:paraId="1E54A032" w14:textId="77777777" w:rsidR="009F5BF3" w:rsidRDefault="009068B4" w:rsidP="009068B4">
      <w:pPr>
        <w:jc w:val="left"/>
      </w:pPr>
      <w:r>
        <w:rPr>
          <w:rFonts w:hint="eastAsia"/>
        </w:rPr>
        <w:t xml:space="preserve">２　申し込み期間　</w:t>
      </w:r>
      <w:r w:rsidR="005B630D">
        <w:rPr>
          <w:rFonts w:hint="eastAsia"/>
        </w:rPr>
        <w:t>３</w:t>
      </w:r>
      <w:r>
        <w:rPr>
          <w:rFonts w:hint="eastAsia"/>
        </w:rPr>
        <w:t>月１７～</w:t>
      </w:r>
      <w:r w:rsidR="005B630D">
        <w:rPr>
          <w:rFonts w:hint="eastAsia"/>
        </w:rPr>
        <w:t xml:space="preserve">４月１０日（日）　</w:t>
      </w:r>
    </w:p>
    <w:p w14:paraId="08F34383" w14:textId="45B52416" w:rsidR="009068B4" w:rsidRDefault="005B630D" w:rsidP="009F5BF3">
      <w:pPr>
        <w:ind w:leftChars="200" w:left="630" w:hangingChars="100" w:hanging="210"/>
        <w:jc w:val="left"/>
      </w:pPr>
      <w:r>
        <w:rPr>
          <w:rFonts w:hint="eastAsia"/>
        </w:rPr>
        <w:t>※送金期間は違います。</w:t>
      </w:r>
      <w:r w:rsidR="009F5BF3">
        <w:rPr>
          <w:rFonts w:hint="eastAsia"/>
        </w:rPr>
        <w:t>３月中には絶対振り込まないでください。会計年度が違うためです。</w:t>
      </w:r>
    </w:p>
    <w:p w14:paraId="7733DF10" w14:textId="1C01651F" w:rsidR="009068B4" w:rsidRPr="009068B4" w:rsidRDefault="009068B4" w:rsidP="009068B4">
      <w:pPr>
        <w:jc w:val="left"/>
      </w:pPr>
    </w:p>
    <w:p w14:paraId="7C9116EC" w14:textId="196CBC31" w:rsidR="009068B4" w:rsidRDefault="009068B4" w:rsidP="009068B4">
      <w:pPr>
        <w:jc w:val="left"/>
      </w:pPr>
      <w:r>
        <w:rPr>
          <w:rFonts w:hint="eastAsia"/>
        </w:rPr>
        <w:t>３　受講・受審料</w:t>
      </w:r>
    </w:p>
    <w:p w14:paraId="7B7C618A" w14:textId="714714E2" w:rsidR="009068B4" w:rsidRDefault="009068B4" w:rsidP="009068B4">
      <w:pPr>
        <w:jc w:val="left"/>
      </w:pPr>
      <w:r>
        <w:rPr>
          <w:rFonts w:hint="eastAsia"/>
        </w:rPr>
        <w:t xml:space="preserve">　　別添「開催要項」に記載の</w:t>
      </w:r>
      <w:r w:rsidR="001C6A58">
        <w:rPr>
          <w:rFonts w:hint="eastAsia"/>
        </w:rPr>
        <w:t>金額　＋　送料・送金料　５００円</w:t>
      </w:r>
    </w:p>
    <w:p w14:paraId="2EDEEA41" w14:textId="38CD99C1" w:rsidR="009068B4" w:rsidRDefault="009068B4" w:rsidP="009068B4">
      <w:pPr>
        <w:jc w:val="left"/>
      </w:pPr>
    </w:p>
    <w:p w14:paraId="4290484C" w14:textId="3C8FDCAB" w:rsidR="009068B4" w:rsidRDefault="009068B4" w:rsidP="009068B4">
      <w:pPr>
        <w:jc w:val="left"/>
      </w:pPr>
      <w:r>
        <w:rPr>
          <w:rFonts w:hint="eastAsia"/>
        </w:rPr>
        <w:t>４　送金先</w:t>
      </w:r>
    </w:p>
    <w:p w14:paraId="76114EBB" w14:textId="580F1C3F" w:rsidR="009068B4" w:rsidRDefault="009068B4" w:rsidP="009068B4">
      <w:pPr>
        <w:jc w:val="left"/>
      </w:pPr>
      <w:r>
        <w:rPr>
          <w:rFonts w:hint="eastAsia"/>
        </w:rPr>
        <w:t xml:space="preserve">　　ゆう</w:t>
      </w:r>
      <w:proofErr w:type="gramStart"/>
      <w:r>
        <w:rPr>
          <w:rFonts w:hint="eastAsia"/>
        </w:rPr>
        <w:t>ちょ</w:t>
      </w:r>
      <w:proofErr w:type="gramEnd"/>
      <w:r>
        <w:rPr>
          <w:rFonts w:hint="eastAsia"/>
        </w:rPr>
        <w:t xml:space="preserve">銀行　振込口座　熊本県空手道連盟　</w:t>
      </w:r>
      <w:r w:rsidR="00C14C46">
        <w:rPr>
          <w:rFonts w:hint="eastAsia"/>
        </w:rPr>
        <w:t>0</w:t>
      </w:r>
      <w:r w:rsidR="00C14C46">
        <w:t>1930 -8- 16833</w:t>
      </w:r>
    </w:p>
    <w:p w14:paraId="56BB7AB2" w14:textId="715EE863" w:rsidR="00C14C46" w:rsidRDefault="00C14C46" w:rsidP="009068B4">
      <w:pPr>
        <w:jc w:val="left"/>
      </w:pPr>
    </w:p>
    <w:p w14:paraId="5B6A620D" w14:textId="77777777" w:rsidR="009F5BF3" w:rsidRDefault="00C14C46" w:rsidP="009F5BF3">
      <w:pPr>
        <w:ind w:left="5040" w:hangingChars="2400" w:hanging="5040"/>
        <w:jc w:val="left"/>
      </w:pPr>
      <w:r>
        <w:rPr>
          <w:rFonts w:hint="eastAsia"/>
        </w:rPr>
        <w:t xml:space="preserve">５　送金期間　</w:t>
      </w:r>
      <w:r w:rsidR="005B630D">
        <w:rPr>
          <w:rFonts w:hint="eastAsia"/>
        </w:rPr>
        <w:t xml:space="preserve">　　５月９（月）～１５日（日）</w:t>
      </w:r>
      <w:r w:rsidR="009F5BF3">
        <w:rPr>
          <w:rFonts w:hint="eastAsia"/>
        </w:rPr>
        <w:t xml:space="preserve">　</w:t>
      </w:r>
    </w:p>
    <w:p w14:paraId="6106031E" w14:textId="15431F18" w:rsidR="00C14C46" w:rsidRDefault="009F5BF3" w:rsidP="009F5BF3">
      <w:pPr>
        <w:pStyle w:val="af"/>
        <w:numPr>
          <w:ilvl w:val="0"/>
          <w:numId w:val="2"/>
        </w:numPr>
        <w:ind w:leftChars="0"/>
        <w:jc w:val="left"/>
      </w:pPr>
      <w:r>
        <w:rPr>
          <w:rFonts w:hint="eastAsia"/>
        </w:rPr>
        <w:t>送金証（写）も一緒に送ってください。</w:t>
      </w:r>
    </w:p>
    <w:p w14:paraId="510EA322" w14:textId="39952299" w:rsidR="00C14C46" w:rsidRDefault="00C14C46" w:rsidP="009068B4">
      <w:pPr>
        <w:jc w:val="left"/>
      </w:pPr>
    </w:p>
    <w:p w14:paraId="295D19DB" w14:textId="46BA8509" w:rsidR="00C14C46" w:rsidRDefault="00C14C46" w:rsidP="009068B4">
      <w:pPr>
        <w:jc w:val="left"/>
      </w:pPr>
      <w:r>
        <w:rPr>
          <w:rFonts w:hint="eastAsia"/>
        </w:rPr>
        <w:t>６　その他</w:t>
      </w:r>
    </w:p>
    <w:p w14:paraId="7C8E87ED" w14:textId="4B9DCD02" w:rsidR="00C14C46" w:rsidRDefault="00C14C46" w:rsidP="009068B4">
      <w:pPr>
        <w:jc w:val="left"/>
      </w:pPr>
      <w:r>
        <w:rPr>
          <w:rFonts w:hint="eastAsia"/>
        </w:rPr>
        <w:t xml:space="preserve">　・返信用封筒は、郵送または手渡しでお願いします。</w:t>
      </w:r>
    </w:p>
    <w:p w14:paraId="20F68207" w14:textId="77777777" w:rsidR="00C14C46" w:rsidRDefault="00C14C46" w:rsidP="009068B4">
      <w:pPr>
        <w:jc w:val="left"/>
      </w:pPr>
      <w:r>
        <w:rPr>
          <w:rFonts w:hint="eastAsia"/>
        </w:rPr>
        <w:t xml:space="preserve">　・問い合わせは、熊本県空手道連盟事務局長　宮﨑不二男　</w:t>
      </w:r>
      <w:hyperlink r:id="rId7" w:history="1">
        <w:r w:rsidRPr="00543467">
          <w:rPr>
            <w:rStyle w:val="a9"/>
            <w:rFonts w:hint="eastAsia"/>
          </w:rPr>
          <w:t>k</w:t>
        </w:r>
        <w:r w:rsidRPr="00543467">
          <w:rPr>
            <w:rStyle w:val="a9"/>
          </w:rPr>
          <w:t>arate.k@abelia.ocn.ne.jp</w:t>
        </w:r>
      </w:hyperlink>
    </w:p>
    <w:p w14:paraId="4AE47BDE" w14:textId="712F5453" w:rsidR="00C14C46" w:rsidRDefault="00C14C46" w:rsidP="00C14C46">
      <w:pPr>
        <w:ind w:firstLineChars="200" w:firstLine="420"/>
        <w:jc w:val="left"/>
      </w:pPr>
      <w:r>
        <w:rPr>
          <w:rFonts w:hint="eastAsia"/>
        </w:rPr>
        <w:t>または０９０２５１９３１２７まで</w:t>
      </w:r>
    </w:p>
    <w:p w14:paraId="3FC2EF2F" w14:textId="0669B17F" w:rsidR="00BB202F" w:rsidRDefault="00BB202F" w:rsidP="001C6A58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・県連faxは使えません。宮﨑自宅fax</w:t>
      </w:r>
      <w:r w:rsidR="001C6A58">
        <w:rPr>
          <w:rFonts w:hint="eastAsia"/>
        </w:rPr>
        <w:t xml:space="preserve">　</w:t>
      </w:r>
      <w:r>
        <w:rPr>
          <w:rFonts w:hint="eastAsia"/>
        </w:rPr>
        <w:t xml:space="preserve">０９６（２８２）８４５６　</w:t>
      </w:r>
      <w:r w:rsidR="001C6A58">
        <w:rPr>
          <w:rFonts w:hint="eastAsia"/>
        </w:rPr>
        <w:t>を代用します。</w:t>
      </w:r>
    </w:p>
    <w:p w14:paraId="38BFD55B" w14:textId="1FCB17E6" w:rsidR="00C14C46" w:rsidRDefault="00C14C46" w:rsidP="009068B4">
      <w:pPr>
        <w:jc w:val="left"/>
      </w:pPr>
      <w:r>
        <w:rPr>
          <w:rFonts w:hint="eastAsia"/>
        </w:rPr>
        <w:t xml:space="preserve">　・</w:t>
      </w:r>
      <w:r w:rsidR="005B630D">
        <w:rPr>
          <w:rFonts w:hint="eastAsia"/>
        </w:rPr>
        <w:t>県連では、</w:t>
      </w:r>
      <w:r>
        <w:rPr>
          <w:rFonts w:hint="eastAsia"/>
        </w:rPr>
        <w:t>宿泊、交通機関斡旋は</w:t>
      </w:r>
      <w:r w:rsidR="005B630D">
        <w:rPr>
          <w:rFonts w:hint="eastAsia"/>
        </w:rPr>
        <w:t>できません</w:t>
      </w:r>
      <w:r>
        <w:rPr>
          <w:rFonts w:hint="eastAsia"/>
        </w:rPr>
        <w:t>。</w:t>
      </w:r>
    </w:p>
    <w:p w14:paraId="4D60A653" w14:textId="172C38EF" w:rsidR="001C6A58" w:rsidRPr="00C14C46" w:rsidRDefault="001C6A58" w:rsidP="001C6A58">
      <w:pPr>
        <w:ind w:left="420" w:hangingChars="200" w:hanging="420"/>
        <w:jc w:val="left"/>
        <w:rPr>
          <w:rFonts w:hint="eastAsia"/>
        </w:rPr>
      </w:pPr>
      <w:r>
        <w:rPr>
          <w:rFonts w:hint="eastAsia"/>
        </w:rPr>
        <w:t xml:space="preserve">　・自己都合の返金は過払い返金扱い、その他は返金の場合送金料等として５００円差し引き返金します。</w:t>
      </w:r>
    </w:p>
    <w:p w14:paraId="3CA969D5" w14:textId="0560BBBE" w:rsidR="009068B4" w:rsidRPr="009068B4" w:rsidRDefault="009068B4" w:rsidP="009068B4">
      <w:pPr>
        <w:pStyle w:val="a7"/>
      </w:pPr>
    </w:p>
    <w:p w14:paraId="2982AA39" w14:textId="4D4D978F" w:rsidR="009F5BF3" w:rsidRDefault="009F5BF3" w:rsidP="009068B4">
      <w:r>
        <w:rPr>
          <w:rFonts w:hint="eastAsia"/>
        </w:rPr>
        <w:t>別紙様式</w:t>
      </w:r>
    </w:p>
    <w:p w14:paraId="34BC1590" w14:textId="2E9417EB" w:rsidR="009F5BF3" w:rsidRDefault="009F5BF3" w:rsidP="009068B4"/>
    <w:p w14:paraId="02666DB6" w14:textId="2A670BD6" w:rsidR="009F5BF3" w:rsidRDefault="009F5BF3" w:rsidP="009068B4">
      <w:r>
        <w:rPr>
          <w:rFonts w:hint="eastAsia"/>
        </w:rPr>
        <w:t xml:space="preserve">　（　</w:t>
      </w:r>
      <w:r w:rsidR="00BB202F">
        <w:rPr>
          <w:rFonts w:hint="eastAsia"/>
        </w:rPr>
        <w:t xml:space="preserve">　</w:t>
      </w:r>
      <w:r>
        <w:rPr>
          <w:rFonts w:hint="eastAsia"/>
        </w:rPr>
        <w:t>６</w:t>
      </w:r>
      <w:r w:rsidR="00BB202F">
        <w:rPr>
          <w:rFonts w:hint="eastAsia"/>
        </w:rPr>
        <w:t xml:space="preserve">　</w:t>
      </w:r>
      <w:r>
        <w:rPr>
          <w:rFonts w:hint="eastAsia"/>
        </w:rPr>
        <w:t xml:space="preserve">　７</w:t>
      </w:r>
      <w:r w:rsidR="00BB202F">
        <w:rPr>
          <w:rFonts w:hint="eastAsia"/>
        </w:rPr>
        <w:t xml:space="preserve">　</w:t>
      </w:r>
      <w:r>
        <w:rPr>
          <w:rFonts w:hint="eastAsia"/>
        </w:rPr>
        <w:t xml:space="preserve">　８　</w:t>
      </w:r>
      <w:r w:rsidR="00BB202F">
        <w:rPr>
          <w:rFonts w:hint="eastAsia"/>
        </w:rPr>
        <w:t xml:space="preserve">　</w:t>
      </w:r>
      <w:r>
        <w:rPr>
          <w:rFonts w:hint="eastAsia"/>
        </w:rPr>
        <w:t>）段受審申請</w:t>
      </w:r>
    </w:p>
    <w:p w14:paraId="0124FB37" w14:textId="02C616DF" w:rsidR="009F5BF3" w:rsidRDefault="009F5BF3" w:rsidP="009068B4"/>
    <w:p w14:paraId="04680ABC" w14:textId="00753B8E" w:rsidR="009F5BF3" w:rsidRDefault="009F5BF3" w:rsidP="009F5BF3">
      <w:pPr>
        <w:pStyle w:val="af"/>
        <w:numPr>
          <w:ilvl w:val="0"/>
          <w:numId w:val="1"/>
        </w:numPr>
        <w:ind w:leftChars="0"/>
      </w:pPr>
      <w:r>
        <w:rPr>
          <w:rFonts w:hint="eastAsia"/>
        </w:rPr>
        <w:t>氏名</w:t>
      </w:r>
    </w:p>
    <w:p w14:paraId="2C7A6E7C" w14:textId="77777777" w:rsidR="009F5BF3" w:rsidRDefault="009F5BF3" w:rsidP="009F5BF3">
      <w:pPr>
        <w:pStyle w:val="af"/>
        <w:numPr>
          <w:ilvl w:val="0"/>
          <w:numId w:val="1"/>
        </w:numPr>
        <w:ind w:leftChars="0"/>
      </w:pPr>
    </w:p>
    <w:p w14:paraId="70C804AC" w14:textId="6FED51DA" w:rsidR="009F5BF3" w:rsidRDefault="009F5BF3" w:rsidP="009F5BF3">
      <w:pPr>
        <w:pStyle w:val="af"/>
        <w:numPr>
          <w:ilvl w:val="0"/>
          <w:numId w:val="1"/>
        </w:numPr>
        <w:ind w:leftChars="0"/>
      </w:pPr>
      <w:r>
        <w:rPr>
          <w:rFonts w:hint="eastAsia"/>
        </w:rPr>
        <w:t>携帯電話</w:t>
      </w:r>
    </w:p>
    <w:p w14:paraId="7E6A167C" w14:textId="77777777" w:rsidR="009F5BF3" w:rsidRDefault="009F5BF3" w:rsidP="009F5BF3">
      <w:pPr>
        <w:pStyle w:val="af"/>
        <w:numPr>
          <w:ilvl w:val="0"/>
          <w:numId w:val="1"/>
        </w:numPr>
        <w:ind w:leftChars="0"/>
      </w:pPr>
    </w:p>
    <w:p w14:paraId="7E297850" w14:textId="6F5F9FDD" w:rsidR="009F5BF3" w:rsidRDefault="009F5BF3" w:rsidP="009F5BF3">
      <w:pPr>
        <w:pStyle w:val="af"/>
        <w:numPr>
          <w:ilvl w:val="0"/>
          <w:numId w:val="1"/>
        </w:numPr>
        <w:ind w:leftChars="0"/>
      </w:pPr>
      <w:r>
        <w:rPr>
          <w:rFonts w:hint="eastAsia"/>
        </w:rPr>
        <w:t>eメ</w:t>
      </w:r>
      <w:r w:rsidR="00A0365A">
        <w:rPr>
          <w:rFonts w:hint="eastAsia"/>
        </w:rPr>
        <w:t>ー</w:t>
      </w:r>
      <w:r>
        <w:rPr>
          <w:rFonts w:hint="eastAsia"/>
        </w:rPr>
        <w:t>ルアド</w:t>
      </w:r>
      <w:r w:rsidR="00A0365A">
        <w:rPr>
          <w:rFonts w:hint="eastAsia"/>
        </w:rPr>
        <w:t>レス</w:t>
      </w:r>
    </w:p>
    <w:p w14:paraId="213CE6C3" w14:textId="77777777" w:rsidR="009F5BF3" w:rsidRDefault="009F5BF3" w:rsidP="009F5BF3">
      <w:pPr>
        <w:pStyle w:val="af"/>
        <w:numPr>
          <w:ilvl w:val="0"/>
          <w:numId w:val="1"/>
        </w:numPr>
        <w:ind w:leftChars="0"/>
      </w:pPr>
    </w:p>
    <w:p w14:paraId="492C9AF8" w14:textId="1FBBBE03" w:rsidR="009F5BF3" w:rsidRPr="009F5BF3" w:rsidRDefault="009F5BF3" w:rsidP="009F5BF3">
      <w:pPr>
        <w:pStyle w:val="af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送金証（写）添付欄</w:t>
      </w:r>
    </w:p>
    <w:sectPr w:rsidR="009F5BF3" w:rsidRPr="009F5B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35A44" w14:textId="77777777" w:rsidR="00737DCD" w:rsidRDefault="00737DCD" w:rsidP="005B630D">
      <w:r>
        <w:separator/>
      </w:r>
    </w:p>
  </w:endnote>
  <w:endnote w:type="continuationSeparator" w:id="0">
    <w:p w14:paraId="4CDDCEFE" w14:textId="77777777" w:rsidR="00737DCD" w:rsidRDefault="00737DCD" w:rsidP="005B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48DB8" w14:textId="77777777" w:rsidR="00737DCD" w:rsidRDefault="00737DCD" w:rsidP="005B630D">
      <w:r>
        <w:separator/>
      </w:r>
    </w:p>
  </w:footnote>
  <w:footnote w:type="continuationSeparator" w:id="0">
    <w:p w14:paraId="396C387B" w14:textId="77777777" w:rsidR="00737DCD" w:rsidRDefault="00737DCD" w:rsidP="005B6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83847"/>
    <w:multiLevelType w:val="hybridMultilevel"/>
    <w:tmpl w:val="E6E8D9CC"/>
    <w:lvl w:ilvl="0" w:tplc="8C505E1C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B0B3C2B"/>
    <w:multiLevelType w:val="hybridMultilevel"/>
    <w:tmpl w:val="B5AAD636"/>
    <w:lvl w:ilvl="0" w:tplc="AAD073D8">
      <w:numFmt w:val="bullet"/>
      <w:lvlText w:val="※"/>
      <w:lvlJc w:val="left"/>
      <w:pPr>
        <w:ind w:left="20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8B4"/>
    <w:rsid w:val="0007338F"/>
    <w:rsid w:val="000B6316"/>
    <w:rsid w:val="000E374E"/>
    <w:rsid w:val="00106B1E"/>
    <w:rsid w:val="00134ED5"/>
    <w:rsid w:val="00162462"/>
    <w:rsid w:val="00163B88"/>
    <w:rsid w:val="001A1D10"/>
    <w:rsid w:val="001B75E8"/>
    <w:rsid w:val="001C6A58"/>
    <w:rsid w:val="001D54C7"/>
    <w:rsid w:val="00202ED7"/>
    <w:rsid w:val="003429C1"/>
    <w:rsid w:val="00365F2E"/>
    <w:rsid w:val="004C4CC6"/>
    <w:rsid w:val="004E78EB"/>
    <w:rsid w:val="00507F51"/>
    <w:rsid w:val="00542212"/>
    <w:rsid w:val="005431E3"/>
    <w:rsid w:val="0055136D"/>
    <w:rsid w:val="00587BE0"/>
    <w:rsid w:val="005B52AF"/>
    <w:rsid w:val="005B630D"/>
    <w:rsid w:val="0060067E"/>
    <w:rsid w:val="006177CA"/>
    <w:rsid w:val="006C059E"/>
    <w:rsid w:val="00737DCD"/>
    <w:rsid w:val="00764981"/>
    <w:rsid w:val="00793E4E"/>
    <w:rsid w:val="007A2FE6"/>
    <w:rsid w:val="007A36B1"/>
    <w:rsid w:val="007B42F5"/>
    <w:rsid w:val="007E19C2"/>
    <w:rsid w:val="00900350"/>
    <w:rsid w:val="009068B4"/>
    <w:rsid w:val="00926A35"/>
    <w:rsid w:val="009F5BF3"/>
    <w:rsid w:val="00A0365A"/>
    <w:rsid w:val="00A82E88"/>
    <w:rsid w:val="00AB1876"/>
    <w:rsid w:val="00AD48E9"/>
    <w:rsid w:val="00AF4554"/>
    <w:rsid w:val="00B5097B"/>
    <w:rsid w:val="00B61F93"/>
    <w:rsid w:val="00B87A7D"/>
    <w:rsid w:val="00BA556F"/>
    <w:rsid w:val="00BB202F"/>
    <w:rsid w:val="00BD58D9"/>
    <w:rsid w:val="00BD5B40"/>
    <w:rsid w:val="00C14C46"/>
    <w:rsid w:val="00C17A8D"/>
    <w:rsid w:val="00C20902"/>
    <w:rsid w:val="00C72B8D"/>
    <w:rsid w:val="00C8047B"/>
    <w:rsid w:val="00C92EDE"/>
    <w:rsid w:val="00C964FD"/>
    <w:rsid w:val="00D2592F"/>
    <w:rsid w:val="00D30F94"/>
    <w:rsid w:val="00D37441"/>
    <w:rsid w:val="00D556D8"/>
    <w:rsid w:val="00D77484"/>
    <w:rsid w:val="00D84709"/>
    <w:rsid w:val="00DC0E03"/>
    <w:rsid w:val="00DE4FCD"/>
    <w:rsid w:val="00DF00A3"/>
    <w:rsid w:val="00E94278"/>
    <w:rsid w:val="00E96DC0"/>
    <w:rsid w:val="00EA75E1"/>
    <w:rsid w:val="00EC6362"/>
    <w:rsid w:val="00F034B3"/>
    <w:rsid w:val="00F34B7A"/>
    <w:rsid w:val="00F509A8"/>
    <w:rsid w:val="00F725C6"/>
    <w:rsid w:val="00F91CF3"/>
    <w:rsid w:val="00FA5BB7"/>
    <w:rsid w:val="00FC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777B99"/>
  <w15:chartTrackingRefBased/>
  <w15:docId w15:val="{1B211A2D-B717-46C7-9A58-BCC12BB0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068B4"/>
  </w:style>
  <w:style w:type="character" w:customStyle="1" w:styleId="a4">
    <w:name w:val="日付 (文字)"/>
    <w:basedOn w:val="a0"/>
    <w:link w:val="a3"/>
    <w:uiPriority w:val="99"/>
    <w:semiHidden/>
    <w:rsid w:val="009068B4"/>
  </w:style>
  <w:style w:type="paragraph" w:styleId="a5">
    <w:name w:val="Note Heading"/>
    <w:basedOn w:val="a"/>
    <w:next w:val="a"/>
    <w:link w:val="a6"/>
    <w:uiPriority w:val="99"/>
    <w:unhideWhenUsed/>
    <w:rsid w:val="009068B4"/>
    <w:pPr>
      <w:jc w:val="center"/>
    </w:pPr>
  </w:style>
  <w:style w:type="character" w:customStyle="1" w:styleId="a6">
    <w:name w:val="記 (文字)"/>
    <w:basedOn w:val="a0"/>
    <w:link w:val="a5"/>
    <w:uiPriority w:val="99"/>
    <w:rsid w:val="009068B4"/>
  </w:style>
  <w:style w:type="paragraph" w:styleId="a7">
    <w:name w:val="Closing"/>
    <w:basedOn w:val="a"/>
    <w:link w:val="a8"/>
    <w:uiPriority w:val="99"/>
    <w:unhideWhenUsed/>
    <w:rsid w:val="009068B4"/>
    <w:pPr>
      <w:jc w:val="right"/>
    </w:pPr>
  </w:style>
  <w:style w:type="character" w:customStyle="1" w:styleId="a8">
    <w:name w:val="結語 (文字)"/>
    <w:basedOn w:val="a0"/>
    <w:link w:val="a7"/>
    <w:uiPriority w:val="99"/>
    <w:rsid w:val="009068B4"/>
  </w:style>
  <w:style w:type="character" w:styleId="a9">
    <w:name w:val="Hyperlink"/>
    <w:basedOn w:val="a0"/>
    <w:uiPriority w:val="99"/>
    <w:unhideWhenUsed/>
    <w:rsid w:val="00C14C4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14C46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5B63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B630D"/>
  </w:style>
  <w:style w:type="paragraph" w:styleId="ad">
    <w:name w:val="footer"/>
    <w:basedOn w:val="a"/>
    <w:link w:val="ae"/>
    <w:uiPriority w:val="99"/>
    <w:unhideWhenUsed/>
    <w:rsid w:val="005B630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B630D"/>
  </w:style>
  <w:style w:type="paragraph" w:styleId="af">
    <w:name w:val="List Paragraph"/>
    <w:basedOn w:val="a"/>
    <w:uiPriority w:val="34"/>
    <w:qFormat/>
    <w:rsid w:val="009F5B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te.k@abeli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不二男</dc:creator>
  <cp:keywords/>
  <dc:description/>
  <cp:lastModifiedBy>宮崎 不二男</cp:lastModifiedBy>
  <cp:revision>4</cp:revision>
  <dcterms:created xsi:type="dcterms:W3CDTF">2022-03-16T05:19:00Z</dcterms:created>
  <dcterms:modified xsi:type="dcterms:W3CDTF">2022-03-16T05:25:00Z</dcterms:modified>
</cp:coreProperties>
</file>